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B874" w14:textId="7C17123D" w:rsidR="00512A8B" w:rsidRDefault="00C85B68" w:rsidP="0042588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1C23ADD7" wp14:editId="7857300A">
            <wp:extent cx="5715000" cy="1905000"/>
            <wp:effectExtent l="0" t="0" r="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2A8B"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 w:rsidR="00512A8B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8B8618D" w14:textId="71A9058B" w:rsidR="00512A8B" w:rsidRDefault="00937592" w:rsidP="0042588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 xml:space="preserve">Lower </w:t>
      </w:r>
      <w:r w:rsidR="00532660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State Street</w:t>
      </w:r>
      <w:r w:rsidR="001E4379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 w:rsidR="00512A8B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 xml:space="preserve">| </w:t>
      </w:r>
      <w:r w:rsidR="00814807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 xml:space="preserve">September </w:t>
      </w:r>
      <w:r w:rsidR="00532660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22</w:t>
      </w:r>
      <w:r w:rsidR="00512A8B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 xml:space="preserve">, </w:t>
      </w:r>
      <w:r w:rsidR="00512A8B">
        <w:rPr>
          <w:rStyle w:val="contextualspellingandgrammarerror"/>
          <w:rFonts w:ascii="Calibri" w:hAnsi="Calibri" w:cs="Calibri"/>
          <w:i/>
          <w:iCs/>
          <w:color w:val="000000"/>
          <w:sz w:val="22"/>
          <w:szCs w:val="22"/>
        </w:rPr>
        <w:t>202</w:t>
      </w:r>
      <w:r w:rsidR="00C85B68">
        <w:rPr>
          <w:rStyle w:val="contextualspellingandgrammarerror"/>
          <w:rFonts w:ascii="Calibri" w:hAnsi="Calibri" w:cs="Calibri"/>
          <w:i/>
          <w:iCs/>
          <w:color w:val="000000"/>
          <w:sz w:val="22"/>
          <w:szCs w:val="22"/>
        </w:rPr>
        <w:t>5</w:t>
      </w:r>
      <w:r w:rsidR="00512A8B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 xml:space="preserve"> | </w:t>
      </w:r>
      <w:r w:rsidR="007653CE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New Haven Alerts</w:t>
      </w:r>
    </w:p>
    <w:p w14:paraId="74831DAF" w14:textId="77777777" w:rsidR="00512A8B" w:rsidRPr="00926097" w:rsidRDefault="00512A8B" w:rsidP="00425886">
      <w:pPr>
        <w:pStyle w:val="paragraph"/>
        <w:spacing w:before="0" w:beforeAutospacing="0" w:after="0" w:afterAutospacing="0"/>
        <w:ind w:right="270"/>
        <w:textAlignment w:val="baseline"/>
        <w:rPr>
          <w:rFonts w:ascii="Segoe UI" w:hAnsi="Segoe UI" w:cs="Segoe UI"/>
          <w:sz w:val="16"/>
          <w:szCs w:val="16"/>
        </w:rPr>
      </w:pPr>
      <w:r w:rsidRPr="00926097">
        <w:rPr>
          <w:rStyle w:val="normaltextrun"/>
          <w:rFonts w:ascii="Calibri" w:hAnsi="Calibri" w:cs="Calibri"/>
          <w:color w:val="000000"/>
          <w:sz w:val="16"/>
          <w:szCs w:val="16"/>
        </w:rPr>
        <w:t> </w:t>
      </w:r>
      <w:r w:rsidRPr="00926097">
        <w:rPr>
          <w:rStyle w:val="eop"/>
          <w:rFonts w:ascii="Calibri" w:hAnsi="Calibri" w:cs="Calibri"/>
          <w:color w:val="000000"/>
          <w:sz w:val="16"/>
          <w:szCs w:val="16"/>
        </w:rPr>
        <w:t> </w:t>
      </w:r>
    </w:p>
    <w:p w14:paraId="6516BD01" w14:textId="0E773CC7" w:rsidR="00512A8B" w:rsidRDefault="00512A8B" w:rsidP="00425886">
      <w:pPr>
        <w:pStyle w:val="paragraph"/>
        <w:spacing w:before="0" w:beforeAutospacing="0" w:after="0" w:afterAutospacing="0"/>
        <w:ind w:right="27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73244F2A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Hi, this is Mayor Justin Elicker with a</w:t>
      </w:r>
      <w:r w:rsidR="00A21FFD" w:rsidRPr="73244F2A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73244F2A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message for </w:t>
      </w:r>
      <w:r w:rsidR="00532660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New </w:t>
      </w:r>
      <w:r w:rsidR="007F52CB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Haven</w:t>
      </w:r>
      <w:r w:rsidR="00532660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85B68" w:rsidRPr="73244F2A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residents </w:t>
      </w:r>
      <w:r w:rsidR="00C85B68" w:rsidRPr="73244F2A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about </w:t>
      </w:r>
      <w:r w:rsidR="00DF3855" w:rsidRPr="73244F2A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new </w:t>
      </w:r>
      <w:r w:rsidR="00003E42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traffic </w:t>
      </w:r>
      <w:r w:rsidR="006F7173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changes</w:t>
      </w:r>
      <w:r w:rsidR="00B95094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and improvements</w:t>
      </w:r>
      <w:r w:rsidR="006F7173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coming to lower State Street</w:t>
      </w:r>
      <w:r w:rsidR="00937592" w:rsidRPr="0093759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,</w:t>
      </w:r>
      <w:r w:rsidR="00DE02B2" w:rsidRPr="0093759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border</w:t>
      </w:r>
      <w:r w:rsidR="00937592" w:rsidRPr="0093759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ing</w:t>
      </w:r>
      <w:r w:rsidR="00DE02B2" w:rsidRPr="0093759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37592" w:rsidRPr="0093759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the</w:t>
      </w:r>
      <w:r w:rsidR="0093759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DE02B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Downtown and Wooster Square neighborhoods</w:t>
      </w:r>
      <w:r w:rsidR="00720C4E" w:rsidRPr="73244F2A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.</w:t>
      </w:r>
      <w:r w:rsidRPr="73244F2A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  </w:t>
      </w:r>
      <w:r w:rsidRPr="56AA67FE">
        <w:rPr>
          <w:rStyle w:val="normaltextrun"/>
          <w:rFonts w:ascii="Calibri" w:hAnsi="Calibri" w:cs="Calibri"/>
          <w:i/>
          <w:color w:val="000000" w:themeColor="text1"/>
          <w:sz w:val="22"/>
          <w:szCs w:val="22"/>
        </w:rPr>
        <w:t xml:space="preserve">Por favor </w:t>
      </w:r>
      <w:r w:rsidRPr="56AA67FE">
        <w:rPr>
          <w:rStyle w:val="spellingerror"/>
          <w:rFonts w:ascii="Calibri" w:hAnsi="Calibri" w:cs="Calibri"/>
          <w:i/>
          <w:color w:val="000000" w:themeColor="text1"/>
          <w:sz w:val="22"/>
          <w:szCs w:val="22"/>
        </w:rPr>
        <w:t>espere</w:t>
      </w:r>
      <w:r w:rsidRPr="56AA67FE">
        <w:rPr>
          <w:rStyle w:val="normaltextrun"/>
          <w:rFonts w:ascii="Calibri" w:hAnsi="Calibri" w:cs="Calibri"/>
          <w:i/>
          <w:color w:val="000000" w:themeColor="text1"/>
          <w:sz w:val="22"/>
          <w:szCs w:val="22"/>
        </w:rPr>
        <w:t xml:space="preserve"> para </w:t>
      </w:r>
      <w:r w:rsidRPr="56AA67FE">
        <w:rPr>
          <w:rStyle w:val="spellingerror"/>
          <w:rFonts w:ascii="Calibri" w:hAnsi="Calibri" w:cs="Calibri"/>
          <w:i/>
          <w:color w:val="000000" w:themeColor="text1"/>
          <w:sz w:val="22"/>
          <w:szCs w:val="22"/>
        </w:rPr>
        <w:t>escuchar</w:t>
      </w:r>
      <w:r w:rsidRPr="56AA67FE">
        <w:rPr>
          <w:rStyle w:val="normaltextrun"/>
          <w:rFonts w:ascii="Calibri" w:hAnsi="Calibri" w:cs="Calibri"/>
          <w:i/>
          <w:color w:val="000000" w:themeColor="text1"/>
          <w:sz w:val="22"/>
          <w:szCs w:val="22"/>
        </w:rPr>
        <w:t xml:space="preserve"> </w:t>
      </w:r>
      <w:r w:rsidRPr="56AA67FE">
        <w:rPr>
          <w:rStyle w:val="spellingerror"/>
          <w:rFonts w:ascii="Calibri" w:hAnsi="Calibri" w:cs="Calibri"/>
          <w:i/>
          <w:color w:val="000000" w:themeColor="text1"/>
          <w:sz w:val="22"/>
          <w:szCs w:val="22"/>
        </w:rPr>
        <w:t>este</w:t>
      </w:r>
      <w:r w:rsidRPr="56AA67FE">
        <w:rPr>
          <w:rStyle w:val="normaltextrun"/>
          <w:rFonts w:ascii="Calibri" w:hAnsi="Calibri" w:cs="Calibri"/>
          <w:i/>
          <w:color w:val="000000" w:themeColor="text1"/>
          <w:sz w:val="22"/>
          <w:szCs w:val="22"/>
        </w:rPr>
        <w:t xml:space="preserve"> </w:t>
      </w:r>
      <w:r w:rsidRPr="56AA67FE">
        <w:rPr>
          <w:rStyle w:val="spellingerror"/>
          <w:rFonts w:ascii="Calibri" w:hAnsi="Calibri" w:cs="Calibri"/>
          <w:i/>
          <w:color w:val="000000" w:themeColor="text1"/>
          <w:sz w:val="22"/>
          <w:szCs w:val="22"/>
        </w:rPr>
        <w:t>mensaje</w:t>
      </w:r>
      <w:r w:rsidRPr="56AA67FE">
        <w:rPr>
          <w:rStyle w:val="normaltextrun"/>
          <w:rFonts w:ascii="Calibri" w:hAnsi="Calibri" w:cs="Calibri"/>
          <w:i/>
          <w:color w:val="000000" w:themeColor="text1"/>
          <w:sz w:val="22"/>
          <w:szCs w:val="22"/>
        </w:rPr>
        <w:t xml:space="preserve"> </w:t>
      </w:r>
      <w:r w:rsidRPr="56AA67FE">
        <w:rPr>
          <w:rStyle w:val="spellingerror"/>
          <w:rFonts w:ascii="Calibri" w:hAnsi="Calibri" w:cs="Calibri"/>
          <w:i/>
          <w:color w:val="000000" w:themeColor="text1"/>
          <w:sz w:val="22"/>
          <w:szCs w:val="22"/>
        </w:rPr>
        <w:t>en</w:t>
      </w:r>
      <w:r w:rsidRPr="56AA67FE">
        <w:rPr>
          <w:rStyle w:val="normaltextrun"/>
          <w:rFonts w:ascii="Calibri" w:hAnsi="Calibri" w:cs="Calibri"/>
          <w:i/>
          <w:color w:val="000000" w:themeColor="text1"/>
          <w:sz w:val="22"/>
          <w:szCs w:val="22"/>
        </w:rPr>
        <w:t xml:space="preserve"> </w:t>
      </w:r>
      <w:r w:rsidRPr="56AA67FE">
        <w:rPr>
          <w:rStyle w:val="spellingerror"/>
          <w:rFonts w:ascii="Calibri" w:hAnsi="Calibri" w:cs="Calibri"/>
          <w:i/>
          <w:color w:val="000000" w:themeColor="text1"/>
          <w:sz w:val="22"/>
          <w:szCs w:val="22"/>
        </w:rPr>
        <w:t>español</w:t>
      </w:r>
      <w:r w:rsidRPr="56AA67FE">
        <w:rPr>
          <w:rStyle w:val="normaltextrun"/>
          <w:rFonts w:ascii="Calibri" w:hAnsi="Calibri" w:cs="Calibri"/>
          <w:i/>
          <w:color w:val="000000" w:themeColor="text1"/>
          <w:sz w:val="22"/>
          <w:szCs w:val="22"/>
        </w:rPr>
        <w:t>.</w:t>
      </w:r>
      <w:r w:rsidRPr="73244F2A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 </w:t>
      </w:r>
      <w:r w:rsidRPr="73244F2A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</w:p>
    <w:p w14:paraId="449A94BD" w14:textId="77777777" w:rsidR="00512A8B" w:rsidRPr="00512A8B" w:rsidRDefault="00512A8B" w:rsidP="004258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08CF76C" w14:textId="7E3E644C" w:rsidR="00CC5AF8" w:rsidRDefault="00925E01" w:rsidP="00425886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 w:themeColor="text1"/>
        </w:rPr>
      </w:pPr>
      <w:r w:rsidRPr="61614E8C">
        <w:rPr>
          <w:rFonts w:ascii="Calibri" w:eastAsia="Times New Roman" w:hAnsi="Calibri" w:cs="Calibri"/>
          <w:color w:val="000000" w:themeColor="text1"/>
        </w:rPr>
        <w:t xml:space="preserve">As part of our ongoing $6.7 million </w:t>
      </w:r>
      <w:r w:rsidR="00DE02B2" w:rsidRPr="61614E8C">
        <w:rPr>
          <w:rFonts w:ascii="Calibri" w:eastAsia="Times New Roman" w:hAnsi="Calibri" w:cs="Calibri"/>
          <w:color w:val="000000" w:themeColor="text1"/>
        </w:rPr>
        <w:t xml:space="preserve">Lower </w:t>
      </w:r>
      <w:r w:rsidRPr="61614E8C">
        <w:rPr>
          <w:rFonts w:ascii="Calibri" w:eastAsia="Times New Roman" w:hAnsi="Calibri" w:cs="Calibri"/>
          <w:color w:val="000000" w:themeColor="text1"/>
        </w:rPr>
        <w:t>State Street</w:t>
      </w:r>
      <w:r w:rsidR="00DE02B2" w:rsidRPr="61614E8C">
        <w:rPr>
          <w:rFonts w:ascii="Calibri" w:eastAsia="Times New Roman" w:hAnsi="Calibri" w:cs="Calibri"/>
          <w:color w:val="000000" w:themeColor="text1"/>
        </w:rPr>
        <w:t xml:space="preserve"> Redesign </w:t>
      </w:r>
      <w:r w:rsidR="00937592" w:rsidRPr="61614E8C">
        <w:rPr>
          <w:rFonts w:ascii="Calibri" w:eastAsia="Times New Roman" w:hAnsi="Calibri" w:cs="Calibri"/>
          <w:color w:val="000000" w:themeColor="text1"/>
        </w:rPr>
        <w:t>P</w:t>
      </w:r>
      <w:r w:rsidR="00DE02B2" w:rsidRPr="61614E8C">
        <w:rPr>
          <w:rFonts w:ascii="Calibri" w:eastAsia="Times New Roman" w:hAnsi="Calibri" w:cs="Calibri"/>
          <w:color w:val="000000" w:themeColor="text1"/>
        </w:rPr>
        <w:t>roject</w:t>
      </w:r>
      <w:r w:rsidRPr="61614E8C">
        <w:rPr>
          <w:rFonts w:ascii="Calibri" w:eastAsia="Times New Roman" w:hAnsi="Calibri" w:cs="Calibri"/>
          <w:color w:val="000000" w:themeColor="text1"/>
        </w:rPr>
        <w:t xml:space="preserve">, </w:t>
      </w:r>
      <w:r w:rsidR="00937592" w:rsidRPr="61614E8C">
        <w:rPr>
          <w:rFonts w:ascii="Calibri" w:eastAsia="Times New Roman" w:hAnsi="Calibri" w:cs="Calibri"/>
          <w:color w:val="000000" w:themeColor="text1"/>
        </w:rPr>
        <w:t>motorists</w:t>
      </w:r>
      <w:r w:rsidR="000A6196" w:rsidRPr="61614E8C">
        <w:rPr>
          <w:rFonts w:ascii="Calibri" w:eastAsia="Times New Roman" w:hAnsi="Calibri" w:cs="Calibri"/>
          <w:color w:val="000000" w:themeColor="text1"/>
        </w:rPr>
        <w:t xml:space="preserve"> will begin to experience</w:t>
      </w:r>
      <w:r w:rsidR="00DE02B2" w:rsidRPr="61614E8C">
        <w:rPr>
          <w:rFonts w:ascii="Calibri" w:eastAsia="Times New Roman" w:hAnsi="Calibri" w:cs="Calibri"/>
          <w:color w:val="000000" w:themeColor="text1"/>
        </w:rPr>
        <w:t xml:space="preserve"> a change in the traffic </w:t>
      </w:r>
      <w:r w:rsidR="00055259" w:rsidRPr="61614E8C">
        <w:rPr>
          <w:rFonts w:ascii="Calibri" w:eastAsia="Times New Roman" w:hAnsi="Calibri" w:cs="Calibri"/>
          <w:color w:val="000000" w:themeColor="text1"/>
        </w:rPr>
        <w:t xml:space="preserve">pattern and number of lanes used </w:t>
      </w:r>
      <w:r w:rsidR="00937592" w:rsidRPr="61614E8C">
        <w:rPr>
          <w:rFonts w:ascii="Calibri" w:eastAsia="Times New Roman" w:hAnsi="Calibri" w:cs="Calibri"/>
          <w:color w:val="000000" w:themeColor="text1"/>
        </w:rPr>
        <w:t xml:space="preserve">by vehicles </w:t>
      </w:r>
      <w:r w:rsidR="00055259" w:rsidRPr="61614E8C">
        <w:rPr>
          <w:rFonts w:ascii="Calibri" w:eastAsia="Times New Roman" w:hAnsi="Calibri" w:cs="Calibri"/>
          <w:color w:val="000000" w:themeColor="text1"/>
        </w:rPr>
        <w:t xml:space="preserve">beginning </w:t>
      </w:r>
      <w:r w:rsidR="00937592" w:rsidRPr="61614E8C">
        <w:rPr>
          <w:rFonts w:ascii="Calibri" w:eastAsia="Times New Roman" w:hAnsi="Calibri" w:cs="Calibri"/>
          <w:color w:val="000000" w:themeColor="text1"/>
        </w:rPr>
        <w:t>this</w:t>
      </w:r>
      <w:r w:rsidR="00055259" w:rsidRPr="61614E8C">
        <w:rPr>
          <w:rFonts w:ascii="Calibri" w:eastAsia="Times New Roman" w:hAnsi="Calibri" w:cs="Calibri"/>
          <w:color w:val="000000" w:themeColor="text1"/>
        </w:rPr>
        <w:t xml:space="preserve"> Tue</w:t>
      </w:r>
      <w:r w:rsidR="2905288D" w:rsidRPr="61614E8C">
        <w:rPr>
          <w:rFonts w:ascii="Calibri" w:eastAsia="Times New Roman" w:hAnsi="Calibri" w:cs="Calibri"/>
          <w:color w:val="000000" w:themeColor="text1"/>
        </w:rPr>
        <w:t>s</w:t>
      </w:r>
      <w:r w:rsidR="00055259" w:rsidRPr="61614E8C">
        <w:rPr>
          <w:rFonts w:ascii="Calibri" w:eastAsia="Times New Roman" w:hAnsi="Calibri" w:cs="Calibri"/>
          <w:color w:val="000000" w:themeColor="text1"/>
        </w:rPr>
        <w:t>day, September 23</w:t>
      </w:r>
      <w:r w:rsidR="00055259" w:rsidRPr="61614E8C">
        <w:rPr>
          <w:rFonts w:ascii="Calibri" w:eastAsia="Times New Roman" w:hAnsi="Calibri" w:cs="Calibri"/>
          <w:color w:val="000000" w:themeColor="text1"/>
          <w:vertAlign w:val="superscript"/>
        </w:rPr>
        <w:t>rd</w:t>
      </w:r>
      <w:r w:rsidR="00055259" w:rsidRPr="61614E8C">
        <w:rPr>
          <w:rFonts w:ascii="Calibri" w:eastAsia="Times New Roman" w:hAnsi="Calibri" w:cs="Calibri"/>
          <w:color w:val="000000" w:themeColor="text1"/>
        </w:rPr>
        <w:t xml:space="preserve">. </w:t>
      </w:r>
      <w:r w:rsidR="005C17D5" w:rsidRPr="61614E8C">
        <w:rPr>
          <w:rFonts w:ascii="Calibri" w:eastAsia="Times New Roman" w:hAnsi="Calibri" w:cs="Calibri"/>
          <w:color w:val="000000" w:themeColor="text1"/>
        </w:rPr>
        <w:t>Th</w:t>
      </w:r>
      <w:r w:rsidR="00370A26" w:rsidRPr="61614E8C">
        <w:rPr>
          <w:rFonts w:ascii="Calibri" w:eastAsia="Times New Roman" w:hAnsi="Calibri" w:cs="Calibri"/>
          <w:color w:val="000000" w:themeColor="text1"/>
        </w:rPr>
        <w:t>e</w:t>
      </w:r>
      <w:r w:rsidR="005C17D5" w:rsidRPr="61614E8C">
        <w:rPr>
          <w:rFonts w:ascii="Calibri" w:eastAsia="Times New Roman" w:hAnsi="Calibri" w:cs="Calibri"/>
          <w:color w:val="000000" w:themeColor="text1"/>
        </w:rPr>
        <w:t xml:space="preserve"> impacted area i</w:t>
      </w:r>
      <w:r w:rsidR="004A4C28" w:rsidRPr="61614E8C">
        <w:rPr>
          <w:rFonts w:ascii="Calibri" w:eastAsia="Times New Roman" w:hAnsi="Calibri" w:cs="Calibri"/>
          <w:color w:val="000000" w:themeColor="text1"/>
        </w:rPr>
        <w:t>s</w:t>
      </w:r>
      <w:r w:rsidR="005C17D5" w:rsidRPr="61614E8C">
        <w:rPr>
          <w:rFonts w:ascii="Calibri" w:eastAsia="Times New Roman" w:hAnsi="Calibri" w:cs="Calibri"/>
          <w:color w:val="000000" w:themeColor="text1"/>
        </w:rPr>
        <w:t xml:space="preserve"> State Street between Aud</w:t>
      </w:r>
      <w:r w:rsidR="0EBCA299" w:rsidRPr="61614E8C">
        <w:rPr>
          <w:rFonts w:ascii="Calibri" w:eastAsia="Times New Roman" w:hAnsi="Calibri" w:cs="Calibri"/>
          <w:color w:val="000000" w:themeColor="text1"/>
        </w:rPr>
        <w:t>u</w:t>
      </w:r>
      <w:r w:rsidR="005C17D5" w:rsidRPr="61614E8C">
        <w:rPr>
          <w:rFonts w:ascii="Calibri" w:eastAsia="Times New Roman" w:hAnsi="Calibri" w:cs="Calibri"/>
          <w:color w:val="000000" w:themeColor="text1"/>
        </w:rPr>
        <w:t xml:space="preserve">bon Street </w:t>
      </w:r>
      <w:r w:rsidR="00CC5AF8" w:rsidRPr="61614E8C">
        <w:rPr>
          <w:rFonts w:ascii="Calibri" w:eastAsia="Times New Roman" w:hAnsi="Calibri" w:cs="Calibri"/>
          <w:color w:val="000000" w:themeColor="text1"/>
        </w:rPr>
        <w:t xml:space="preserve">and Chapel Street. </w:t>
      </w:r>
    </w:p>
    <w:p w14:paraId="72B50820" w14:textId="77777777" w:rsidR="00CC5AF8" w:rsidRDefault="00CC5AF8" w:rsidP="00425886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 w:themeColor="text1"/>
        </w:rPr>
      </w:pPr>
    </w:p>
    <w:p w14:paraId="2B092E87" w14:textId="088CE560" w:rsidR="0009004E" w:rsidRDefault="0009004E" w:rsidP="00425886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 w:themeColor="text1"/>
        </w:rPr>
      </w:pPr>
      <w:r w:rsidRPr="61614E8C">
        <w:rPr>
          <w:rFonts w:ascii="Calibri" w:eastAsia="Times New Roman" w:hAnsi="Calibri" w:cs="Calibri"/>
          <w:color w:val="000000" w:themeColor="text1"/>
        </w:rPr>
        <w:t>First, the number of lanes used by vehicles will be reduced</w:t>
      </w:r>
      <w:r w:rsidR="004A4C28" w:rsidRPr="61614E8C">
        <w:rPr>
          <w:rFonts w:ascii="Calibri" w:eastAsia="Times New Roman" w:hAnsi="Calibri" w:cs="Calibri"/>
          <w:color w:val="000000" w:themeColor="text1"/>
        </w:rPr>
        <w:t xml:space="preserve"> -- there will now be </w:t>
      </w:r>
      <w:r w:rsidRPr="61614E8C">
        <w:rPr>
          <w:rFonts w:ascii="Calibri" w:eastAsia="Times New Roman" w:hAnsi="Calibri" w:cs="Calibri"/>
          <w:color w:val="000000" w:themeColor="text1"/>
        </w:rPr>
        <w:t xml:space="preserve">one travel </w:t>
      </w:r>
      <w:r w:rsidR="004A4C28" w:rsidRPr="61614E8C">
        <w:rPr>
          <w:rFonts w:ascii="Calibri" w:eastAsia="Times New Roman" w:hAnsi="Calibri" w:cs="Calibri"/>
          <w:color w:val="000000" w:themeColor="text1"/>
        </w:rPr>
        <w:t xml:space="preserve">lane </w:t>
      </w:r>
      <w:r w:rsidRPr="61614E8C">
        <w:rPr>
          <w:rFonts w:ascii="Calibri" w:eastAsia="Times New Roman" w:hAnsi="Calibri" w:cs="Calibri"/>
          <w:color w:val="000000" w:themeColor="text1"/>
        </w:rPr>
        <w:t xml:space="preserve">in each direction as well as turning lanes. </w:t>
      </w:r>
      <w:r w:rsidR="005C17D5" w:rsidRPr="61614E8C">
        <w:rPr>
          <w:rFonts w:ascii="Calibri" w:eastAsia="Times New Roman" w:hAnsi="Calibri" w:cs="Calibri"/>
          <w:color w:val="000000" w:themeColor="text1"/>
        </w:rPr>
        <w:t xml:space="preserve">The other old lanes previously used by vehicles are being repurposed and redesigned for pedestrians and bicyclists and to </w:t>
      </w:r>
      <w:r w:rsidR="004A4C28" w:rsidRPr="61614E8C">
        <w:rPr>
          <w:rFonts w:ascii="Calibri" w:eastAsia="Times New Roman" w:hAnsi="Calibri" w:cs="Calibri"/>
          <w:color w:val="000000" w:themeColor="text1"/>
        </w:rPr>
        <w:t xml:space="preserve">help </w:t>
      </w:r>
      <w:r w:rsidR="005C17D5" w:rsidRPr="61614E8C">
        <w:rPr>
          <w:rFonts w:ascii="Calibri" w:eastAsia="Times New Roman" w:hAnsi="Calibri" w:cs="Calibri"/>
          <w:color w:val="000000" w:themeColor="text1"/>
        </w:rPr>
        <w:t xml:space="preserve">build </w:t>
      </w:r>
      <w:r w:rsidR="004A4C28" w:rsidRPr="61614E8C">
        <w:rPr>
          <w:rFonts w:ascii="Calibri" w:eastAsia="Times New Roman" w:hAnsi="Calibri" w:cs="Calibri"/>
          <w:color w:val="000000" w:themeColor="text1"/>
        </w:rPr>
        <w:t xml:space="preserve">hundreds of </w:t>
      </w:r>
      <w:r w:rsidR="005C17D5" w:rsidRPr="61614E8C">
        <w:rPr>
          <w:rFonts w:ascii="Calibri" w:eastAsia="Times New Roman" w:hAnsi="Calibri" w:cs="Calibri"/>
          <w:color w:val="000000" w:themeColor="text1"/>
        </w:rPr>
        <w:t>new transit-oriented housing</w:t>
      </w:r>
      <w:r w:rsidR="00277B59" w:rsidRPr="61614E8C">
        <w:rPr>
          <w:rFonts w:ascii="Calibri" w:eastAsia="Times New Roman" w:hAnsi="Calibri" w:cs="Calibri"/>
          <w:color w:val="000000" w:themeColor="text1"/>
        </w:rPr>
        <w:t xml:space="preserve"> units</w:t>
      </w:r>
      <w:r w:rsidR="2161D9C3" w:rsidRPr="61614E8C">
        <w:rPr>
          <w:rFonts w:ascii="Calibri" w:eastAsia="Times New Roman" w:hAnsi="Calibri" w:cs="Calibri"/>
          <w:color w:val="000000" w:themeColor="text1"/>
        </w:rPr>
        <w:t>, including affordable housing units</w:t>
      </w:r>
      <w:r w:rsidR="005C17D5" w:rsidRPr="61614E8C">
        <w:rPr>
          <w:rFonts w:ascii="Calibri" w:eastAsia="Times New Roman" w:hAnsi="Calibri" w:cs="Calibri"/>
          <w:color w:val="000000" w:themeColor="text1"/>
        </w:rPr>
        <w:t xml:space="preserve"> and </w:t>
      </w:r>
      <w:r w:rsidR="00277B59" w:rsidRPr="61614E8C">
        <w:rPr>
          <w:rFonts w:ascii="Calibri" w:eastAsia="Times New Roman" w:hAnsi="Calibri" w:cs="Calibri"/>
          <w:color w:val="000000" w:themeColor="text1"/>
        </w:rPr>
        <w:t xml:space="preserve">additional </w:t>
      </w:r>
      <w:r w:rsidR="005C17D5" w:rsidRPr="61614E8C">
        <w:rPr>
          <w:rFonts w:ascii="Calibri" w:eastAsia="Times New Roman" w:hAnsi="Calibri" w:cs="Calibri"/>
          <w:color w:val="000000" w:themeColor="text1"/>
        </w:rPr>
        <w:t>development</w:t>
      </w:r>
      <w:r w:rsidR="00B4028C" w:rsidRPr="61614E8C">
        <w:rPr>
          <w:rFonts w:ascii="Calibri" w:eastAsia="Times New Roman" w:hAnsi="Calibri" w:cs="Calibri"/>
          <w:color w:val="000000" w:themeColor="text1"/>
        </w:rPr>
        <w:t>.</w:t>
      </w:r>
      <w:r w:rsidR="000A6196" w:rsidRPr="61614E8C">
        <w:rPr>
          <w:rFonts w:ascii="Calibri" w:eastAsia="Times New Roman" w:hAnsi="Calibri" w:cs="Calibri"/>
          <w:color w:val="000000" w:themeColor="text1"/>
        </w:rPr>
        <w:t xml:space="preserve"> </w:t>
      </w:r>
    </w:p>
    <w:p w14:paraId="4219B47D" w14:textId="3AA034E8" w:rsidR="0009004E" w:rsidRDefault="0009004E" w:rsidP="00425886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 w:themeColor="text1"/>
        </w:rPr>
      </w:pPr>
    </w:p>
    <w:p w14:paraId="2F1A69D8" w14:textId="58B8F705" w:rsidR="00B4028C" w:rsidRDefault="00B4028C" w:rsidP="00425886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 xml:space="preserve">Second, </w:t>
      </w:r>
      <w:r w:rsidR="00C670FB">
        <w:rPr>
          <w:rFonts w:ascii="Calibri" w:eastAsia="Times New Roman" w:hAnsi="Calibri" w:cs="Calibri"/>
          <w:color w:val="000000" w:themeColor="text1"/>
        </w:rPr>
        <w:t xml:space="preserve">tonight </w:t>
      </w:r>
      <w:r w:rsidR="00B173C7">
        <w:rPr>
          <w:rFonts w:ascii="Calibri" w:eastAsia="Times New Roman" w:hAnsi="Calibri" w:cs="Calibri"/>
          <w:color w:val="000000" w:themeColor="text1"/>
        </w:rPr>
        <w:t xml:space="preserve">– the </w:t>
      </w:r>
      <w:r w:rsidR="00F469D0">
        <w:rPr>
          <w:rFonts w:ascii="Calibri" w:eastAsia="Times New Roman" w:hAnsi="Calibri" w:cs="Calibri"/>
          <w:color w:val="000000" w:themeColor="text1"/>
        </w:rPr>
        <w:t xml:space="preserve">late </w:t>
      </w:r>
      <w:r w:rsidR="00B173C7">
        <w:rPr>
          <w:rFonts w:ascii="Calibri" w:eastAsia="Times New Roman" w:hAnsi="Calibri" w:cs="Calibri"/>
          <w:color w:val="000000" w:themeColor="text1"/>
        </w:rPr>
        <w:t xml:space="preserve">evening of </w:t>
      </w:r>
      <w:r w:rsidR="00C670FB">
        <w:rPr>
          <w:rFonts w:ascii="Calibri" w:eastAsia="Times New Roman" w:hAnsi="Calibri" w:cs="Calibri"/>
          <w:color w:val="000000" w:themeColor="text1"/>
        </w:rPr>
        <w:t>Monday</w:t>
      </w:r>
      <w:r w:rsidR="00B173C7">
        <w:rPr>
          <w:rFonts w:ascii="Calibri" w:eastAsia="Times New Roman" w:hAnsi="Calibri" w:cs="Calibri"/>
          <w:color w:val="000000" w:themeColor="text1"/>
        </w:rPr>
        <w:t xml:space="preserve">, </w:t>
      </w:r>
      <w:r w:rsidR="00AA6CB0">
        <w:rPr>
          <w:rFonts w:ascii="Calibri" w:eastAsia="Times New Roman" w:hAnsi="Calibri" w:cs="Calibri"/>
          <w:color w:val="000000" w:themeColor="text1"/>
        </w:rPr>
        <w:t>September 2</w:t>
      </w:r>
      <w:r w:rsidR="00C670FB">
        <w:rPr>
          <w:rFonts w:ascii="Calibri" w:eastAsia="Times New Roman" w:hAnsi="Calibri" w:cs="Calibri"/>
          <w:color w:val="000000" w:themeColor="text1"/>
        </w:rPr>
        <w:t>2</w:t>
      </w:r>
      <w:r w:rsidR="00C670FB">
        <w:rPr>
          <w:rFonts w:ascii="Calibri" w:eastAsia="Times New Roman" w:hAnsi="Calibri" w:cs="Calibri"/>
          <w:color w:val="000000" w:themeColor="text1"/>
          <w:vertAlign w:val="superscript"/>
        </w:rPr>
        <w:t>nd</w:t>
      </w:r>
      <w:r w:rsidR="00AA6CB0">
        <w:rPr>
          <w:rFonts w:ascii="Calibri" w:eastAsia="Times New Roman" w:hAnsi="Calibri" w:cs="Calibri"/>
          <w:color w:val="000000" w:themeColor="text1"/>
        </w:rPr>
        <w:t xml:space="preserve"> through the early morning of </w:t>
      </w:r>
      <w:r w:rsidR="00C670FB">
        <w:rPr>
          <w:rFonts w:ascii="Calibri" w:eastAsia="Times New Roman" w:hAnsi="Calibri" w:cs="Calibri"/>
          <w:color w:val="000000" w:themeColor="text1"/>
        </w:rPr>
        <w:t>Tuesday</w:t>
      </w:r>
      <w:r w:rsidR="00AA6CB0">
        <w:rPr>
          <w:rFonts w:ascii="Calibri" w:eastAsia="Times New Roman" w:hAnsi="Calibri" w:cs="Calibri"/>
          <w:color w:val="000000" w:themeColor="text1"/>
        </w:rPr>
        <w:t xml:space="preserve">, September </w:t>
      </w:r>
      <w:r w:rsidR="00C670FB">
        <w:rPr>
          <w:rFonts w:ascii="Calibri" w:eastAsia="Times New Roman" w:hAnsi="Calibri" w:cs="Calibri"/>
          <w:color w:val="000000" w:themeColor="text1"/>
        </w:rPr>
        <w:t>23</w:t>
      </w:r>
      <w:r w:rsidR="00C670FB" w:rsidRPr="00C670FB">
        <w:rPr>
          <w:rFonts w:ascii="Calibri" w:eastAsia="Times New Roman" w:hAnsi="Calibri" w:cs="Calibri"/>
          <w:color w:val="000000" w:themeColor="text1"/>
          <w:vertAlign w:val="superscript"/>
        </w:rPr>
        <w:t>rd</w:t>
      </w:r>
      <w:r w:rsidR="00AA6CB0">
        <w:rPr>
          <w:rFonts w:ascii="Calibri" w:eastAsia="Times New Roman" w:hAnsi="Calibri" w:cs="Calibri"/>
          <w:color w:val="000000" w:themeColor="text1"/>
        </w:rPr>
        <w:t xml:space="preserve"> – southbound traffic </w:t>
      </w:r>
      <w:r w:rsidR="00747D1B">
        <w:rPr>
          <w:rFonts w:ascii="Calibri" w:eastAsia="Times New Roman" w:hAnsi="Calibri" w:cs="Calibri"/>
          <w:color w:val="000000" w:themeColor="text1"/>
        </w:rPr>
        <w:t xml:space="preserve">along the area of lower State Street will be detoured to Orange Street and Olive Street to allow work crews to set up the new traffic pattern. </w:t>
      </w:r>
    </w:p>
    <w:p w14:paraId="734CE22E" w14:textId="77777777" w:rsidR="00747D1B" w:rsidRDefault="00747D1B" w:rsidP="00425886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 w:themeColor="text1"/>
        </w:rPr>
      </w:pPr>
    </w:p>
    <w:p w14:paraId="006FB6F5" w14:textId="1FDBB147" w:rsidR="00512A8B" w:rsidRDefault="005101BF" w:rsidP="00425886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r w:rsidRPr="6E3A86E5">
        <w:rPr>
          <w:rFonts w:ascii="Calibri" w:eastAsia="Times New Roman" w:hAnsi="Calibri" w:cs="Calibri"/>
          <w:color w:val="000000" w:themeColor="text1"/>
        </w:rPr>
        <w:t xml:space="preserve">The road will </w:t>
      </w:r>
      <w:r w:rsidR="00747D1B">
        <w:rPr>
          <w:rFonts w:ascii="Calibri" w:eastAsia="Times New Roman" w:hAnsi="Calibri" w:cs="Calibri"/>
          <w:color w:val="000000" w:themeColor="text1"/>
        </w:rPr>
        <w:t xml:space="preserve">otherwise remain open to traffic as </w:t>
      </w:r>
      <w:r w:rsidR="00277B59">
        <w:rPr>
          <w:rFonts w:ascii="Calibri" w:eastAsia="Times New Roman" w:hAnsi="Calibri" w:cs="Calibri"/>
          <w:color w:val="000000" w:themeColor="text1"/>
        </w:rPr>
        <w:t xml:space="preserve">construction on this </w:t>
      </w:r>
      <w:r w:rsidR="00747D1B">
        <w:rPr>
          <w:rFonts w:ascii="Calibri" w:eastAsia="Times New Roman" w:hAnsi="Calibri" w:cs="Calibri"/>
          <w:color w:val="000000" w:themeColor="text1"/>
        </w:rPr>
        <w:t xml:space="preserve">project continues. </w:t>
      </w:r>
      <w:r w:rsidR="00826137">
        <w:rPr>
          <w:rFonts w:ascii="Calibri" w:eastAsia="Times New Roman" w:hAnsi="Calibri" w:cs="Calibri"/>
          <w:color w:val="000000" w:themeColor="text1"/>
        </w:rPr>
        <w:t xml:space="preserve">Thank you </w:t>
      </w:r>
      <w:r w:rsidR="002038EF">
        <w:rPr>
          <w:rFonts w:ascii="Calibri" w:eastAsia="Times New Roman" w:hAnsi="Calibri" w:cs="Calibri"/>
          <w:color w:val="000000" w:themeColor="text1"/>
        </w:rPr>
        <w:t>for your patience and cooperation</w:t>
      </w:r>
      <w:r w:rsidR="00142A5E">
        <w:rPr>
          <w:rFonts w:ascii="Calibri" w:eastAsia="Times New Roman" w:hAnsi="Calibri" w:cs="Calibri"/>
          <w:color w:val="000000" w:themeColor="text1"/>
        </w:rPr>
        <w:t xml:space="preserve"> </w:t>
      </w:r>
      <w:r w:rsidR="006C75A7">
        <w:rPr>
          <w:rFonts w:ascii="Calibri" w:eastAsia="Times New Roman" w:hAnsi="Calibri" w:cs="Calibri"/>
          <w:color w:val="000000" w:themeColor="text1"/>
        </w:rPr>
        <w:t xml:space="preserve">while </w:t>
      </w:r>
      <w:r w:rsidR="00142A5E">
        <w:rPr>
          <w:rFonts w:ascii="Calibri" w:eastAsia="Times New Roman" w:hAnsi="Calibri" w:cs="Calibri"/>
          <w:color w:val="000000" w:themeColor="text1"/>
        </w:rPr>
        <w:t xml:space="preserve">this important roadwork is </w:t>
      </w:r>
      <w:r w:rsidR="006C75A7">
        <w:rPr>
          <w:rFonts w:ascii="Calibri" w:eastAsia="Times New Roman" w:hAnsi="Calibri" w:cs="Calibri"/>
          <w:color w:val="000000" w:themeColor="text1"/>
        </w:rPr>
        <w:t xml:space="preserve">underway, and we look forward to a </w:t>
      </w:r>
      <w:r w:rsidR="00277B59">
        <w:rPr>
          <w:rFonts w:ascii="Calibri" w:eastAsia="Times New Roman" w:hAnsi="Calibri" w:cs="Calibri"/>
          <w:color w:val="000000" w:themeColor="text1"/>
        </w:rPr>
        <w:t xml:space="preserve">new and improved </w:t>
      </w:r>
      <w:r w:rsidR="00557EB3">
        <w:rPr>
          <w:rFonts w:ascii="Calibri" w:eastAsia="Times New Roman" w:hAnsi="Calibri" w:cs="Calibri"/>
          <w:color w:val="000000" w:themeColor="text1"/>
        </w:rPr>
        <w:t>lower State Street in the future</w:t>
      </w:r>
      <w:r w:rsidR="006C75A7">
        <w:rPr>
          <w:rFonts w:ascii="Calibri" w:eastAsia="Times New Roman" w:hAnsi="Calibri" w:cs="Calibri"/>
          <w:color w:val="000000" w:themeColor="text1"/>
        </w:rPr>
        <w:t>. Take care</w:t>
      </w:r>
      <w:r w:rsidR="0075533D">
        <w:rPr>
          <w:rFonts w:ascii="Calibri" w:eastAsia="Times New Roman" w:hAnsi="Calibri" w:cs="Calibri"/>
          <w:color w:val="000000" w:themeColor="text1"/>
        </w:rPr>
        <w:t xml:space="preserve"> and good night!</w:t>
      </w:r>
    </w:p>
    <w:p w14:paraId="51E5C90B" w14:textId="77777777" w:rsidR="002C7CD1" w:rsidRPr="0075533D" w:rsidRDefault="002C7CD1" w:rsidP="00425886">
      <w:pPr>
        <w:shd w:val="clear" w:color="auto" w:fill="FFFFFF" w:themeFill="background1"/>
        <w:spacing w:after="0" w:line="240" w:lineRule="auto"/>
        <w:jc w:val="center"/>
        <w:rPr>
          <w:rFonts w:ascii="Calibri" w:eastAsia="Times New Roman" w:hAnsi="Calibri" w:cs="Calibri"/>
          <w:color w:val="000000"/>
          <w:sz w:val="8"/>
          <w:szCs w:val="8"/>
        </w:rPr>
      </w:pPr>
    </w:p>
    <w:p w14:paraId="732D56F1" w14:textId="47AC68C9" w:rsidR="00512A8B" w:rsidRPr="0075533D" w:rsidRDefault="00512A8B" w:rsidP="00425886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8"/>
          <w:szCs w:val="8"/>
        </w:rPr>
      </w:pPr>
      <w:r w:rsidRPr="0075533D">
        <w:rPr>
          <w:rStyle w:val="normaltextrun"/>
          <w:rFonts w:ascii="Calibri" w:hAnsi="Calibri" w:cs="Calibri"/>
          <w:color w:val="000000"/>
          <w:sz w:val="8"/>
          <w:szCs w:val="8"/>
        </w:rPr>
        <w:t> </w:t>
      </w:r>
      <w:r w:rsidRPr="0075533D">
        <w:rPr>
          <w:rStyle w:val="eop"/>
          <w:rFonts w:ascii="Calibri" w:hAnsi="Calibri" w:cs="Calibri"/>
          <w:color w:val="000000"/>
          <w:sz w:val="8"/>
          <w:szCs w:val="8"/>
        </w:rPr>
        <w:t> </w:t>
      </w:r>
      <w:r w:rsidR="0075533D" w:rsidRPr="0075533D">
        <w:rPr>
          <w:rStyle w:val="eop"/>
          <w:rFonts w:ascii="Calibri" w:hAnsi="Calibri" w:cs="Calibri"/>
          <w:color w:val="000000"/>
          <w:sz w:val="20"/>
          <w:szCs w:val="20"/>
        </w:rPr>
        <w:t>__</w:t>
      </w:r>
    </w:p>
    <w:p w14:paraId="782D4BB1" w14:textId="4BEFFC38" w:rsidR="00512A8B" w:rsidRPr="0075533D" w:rsidRDefault="00512A8B" w:rsidP="00425886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8"/>
          <w:szCs w:val="8"/>
        </w:rPr>
      </w:pPr>
      <w:r w:rsidRPr="0075533D">
        <w:rPr>
          <w:rStyle w:val="normaltextrun"/>
          <w:rFonts w:ascii="Calibri" w:hAnsi="Calibri" w:cs="Calibri"/>
          <w:color w:val="000000"/>
          <w:sz w:val="8"/>
          <w:szCs w:val="8"/>
        </w:rPr>
        <w:t> </w:t>
      </w:r>
    </w:p>
    <w:p w14:paraId="7CBDC294" w14:textId="50ABD7AB" w:rsidR="00512A8B" w:rsidRDefault="00512A8B" w:rsidP="0042588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ALCALDE JUSTIN ELICKER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</w:p>
    <w:p w14:paraId="16DE9C95" w14:textId="6B7DA777" w:rsidR="00512A8B" w:rsidRDefault="00512A8B" w:rsidP="0042588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CIUDAD DE NEW HAVEN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</w:p>
    <w:p w14:paraId="7529BA7F" w14:textId="4E8E7318" w:rsidR="00512A8B" w:rsidRDefault="00512A8B" w:rsidP="0042588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 </w:t>
      </w:r>
    </w:p>
    <w:p w14:paraId="226CED47" w14:textId="307440F0" w:rsidR="00AC7326" w:rsidRPr="00920DD2" w:rsidRDefault="00477E3F" w:rsidP="0042588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i/>
          <w:iCs/>
          <w:sz w:val="18"/>
          <w:szCs w:val="18"/>
        </w:rPr>
      </w:pPr>
      <w:r>
        <w:rPr>
          <w:rStyle w:val="eop"/>
          <w:rFonts w:ascii="Calibri" w:hAnsi="Calibri" w:cs="Calibri"/>
          <w:i/>
          <w:iCs/>
          <w:sz w:val="22"/>
          <w:szCs w:val="22"/>
        </w:rPr>
        <w:t>Lower State Street</w:t>
      </w:r>
      <w:r w:rsidR="00920DD2" w:rsidRPr="00920DD2">
        <w:rPr>
          <w:rStyle w:val="eop"/>
          <w:rFonts w:ascii="Calibri" w:hAnsi="Calibri" w:cs="Calibri"/>
          <w:i/>
          <w:iCs/>
          <w:sz w:val="22"/>
          <w:szCs w:val="22"/>
        </w:rPr>
        <w:t xml:space="preserve"> </w:t>
      </w:r>
      <w:r w:rsidR="00AC7326" w:rsidRPr="00920DD2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 xml:space="preserve">| </w:t>
      </w: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2</w:t>
      </w:r>
      <w:r w:rsidR="00346BBE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2</w:t>
      </w:r>
      <w:r w:rsidR="002C0373" w:rsidRPr="00920DD2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 xml:space="preserve"> de </w:t>
      </w:r>
      <w:r w:rsidR="003D3D86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septiembre</w:t>
      </w:r>
      <w:r w:rsidR="002C0373" w:rsidRPr="00920DD2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 w:rsidR="00AC7326" w:rsidRPr="00920DD2">
        <w:rPr>
          <w:rStyle w:val="contextualspellingandgrammarerror"/>
          <w:rFonts w:ascii="Calibri" w:hAnsi="Calibri" w:cs="Calibri"/>
          <w:i/>
          <w:iCs/>
          <w:color w:val="000000"/>
          <w:sz w:val="22"/>
          <w:szCs w:val="22"/>
        </w:rPr>
        <w:t>202</w:t>
      </w:r>
      <w:r w:rsidR="002C7CD1" w:rsidRPr="00920DD2">
        <w:rPr>
          <w:rStyle w:val="contextualspellingandgrammarerror"/>
          <w:rFonts w:ascii="Calibri" w:hAnsi="Calibri" w:cs="Calibri"/>
          <w:i/>
          <w:iCs/>
          <w:color w:val="000000"/>
          <w:sz w:val="22"/>
          <w:szCs w:val="22"/>
        </w:rPr>
        <w:t>5</w:t>
      </w:r>
      <w:r w:rsidR="00AC7326" w:rsidRPr="00920DD2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 xml:space="preserve"> | </w:t>
      </w:r>
      <w:r w:rsidR="002C0373" w:rsidRPr="00920DD2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 xml:space="preserve">Alertas de </w:t>
      </w:r>
      <w:r w:rsidR="00AC7326" w:rsidRPr="00920DD2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New Haven</w:t>
      </w:r>
    </w:p>
    <w:p w14:paraId="32C2A857" w14:textId="77777777" w:rsidR="005475CA" w:rsidRDefault="005475CA" w:rsidP="0042588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es-ES"/>
        </w:rPr>
      </w:pPr>
    </w:p>
    <w:p w14:paraId="03E34276" w14:textId="7AC911AF" w:rsidR="005A4539" w:rsidRDefault="00477E3F" w:rsidP="0042588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es-ES"/>
        </w:rPr>
      </w:pPr>
      <w:r w:rsidRPr="00477E3F">
        <w:rPr>
          <w:rStyle w:val="eop"/>
          <w:rFonts w:ascii="Calibri" w:hAnsi="Calibri" w:cs="Calibri"/>
          <w:sz w:val="22"/>
          <w:szCs w:val="22"/>
          <w:lang w:val="es-ES"/>
        </w:rPr>
        <w:t xml:space="preserve">Hola, soy el alcalde Justin Elicker y tengo un mensaje para los residentes de New Haven </w:t>
      </w:r>
      <w:r w:rsidRPr="00477E3F">
        <w:rPr>
          <w:rStyle w:val="eop"/>
          <w:rFonts w:ascii="Calibri" w:hAnsi="Calibri" w:cs="Calibri"/>
          <w:b/>
          <w:bCs/>
          <w:sz w:val="22"/>
          <w:szCs w:val="22"/>
          <w:lang w:val="es-ES"/>
        </w:rPr>
        <w:t>sobre los nuevos cambios de tráfico y las mejoras que se avecinan en la parte baja de State Street</w:t>
      </w:r>
      <w:r w:rsidRPr="00477E3F">
        <w:rPr>
          <w:rStyle w:val="eop"/>
          <w:rFonts w:ascii="Calibri" w:hAnsi="Calibri" w:cs="Calibri"/>
          <w:sz w:val="22"/>
          <w:szCs w:val="22"/>
          <w:lang w:val="es-ES"/>
        </w:rPr>
        <w:t>, que bordea los vecindarios del centro y Wooster Square.</w:t>
      </w:r>
    </w:p>
    <w:p w14:paraId="0EB86B80" w14:textId="77777777" w:rsidR="00425886" w:rsidRDefault="00425886" w:rsidP="0042588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es-ES"/>
        </w:rPr>
      </w:pPr>
    </w:p>
    <w:p w14:paraId="6F4D8369" w14:textId="23232C05" w:rsidR="00425886" w:rsidRPr="00425886" w:rsidRDefault="00425886" w:rsidP="61614E8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es-ES"/>
        </w:rPr>
      </w:pPr>
      <w:r w:rsidRPr="61614E8C">
        <w:rPr>
          <w:rStyle w:val="eop"/>
          <w:rFonts w:ascii="Calibri" w:hAnsi="Calibri" w:cs="Calibri"/>
          <w:sz w:val="22"/>
          <w:szCs w:val="22"/>
          <w:lang w:val="es-ES"/>
        </w:rPr>
        <w:t>Como parte de nuestro Proyecto de Rediseño de la Calle Lower State, con un presupuesto de $6.7 millones, los conductores comenzarán a experimentar un cambio en el patrón de tráfico y en el número de carriles vehiculares a partir de este martes 23 de septiembre. La zona afectada es la Calle State, entre las calles Aud</w:t>
      </w:r>
      <w:r w:rsidR="5C702D78" w:rsidRPr="61614E8C">
        <w:rPr>
          <w:rStyle w:val="eop"/>
          <w:rFonts w:ascii="Calibri" w:hAnsi="Calibri" w:cs="Calibri"/>
          <w:sz w:val="22"/>
          <w:szCs w:val="22"/>
          <w:lang w:val="es-ES"/>
        </w:rPr>
        <w:t>u</w:t>
      </w:r>
      <w:r w:rsidRPr="61614E8C">
        <w:rPr>
          <w:rStyle w:val="eop"/>
          <w:rFonts w:ascii="Calibri" w:hAnsi="Calibri" w:cs="Calibri"/>
          <w:sz w:val="22"/>
          <w:szCs w:val="22"/>
          <w:lang w:val="es-ES"/>
        </w:rPr>
        <w:t>bon y Chapel.</w:t>
      </w:r>
    </w:p>
    <w:p w14:paraId="62C7E8D0" w14:textId="77777777" w:rsidR="00425886" w:rsidRDefault="00425886" w:rsidP="0042588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2ADA1241" w14:textId="666C460A" w:rsidR="00425886" w:rsidRDefault="00425886" w:rsidP="0042588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425886">
        <w:rPr>
          <w:rStyle w:val="eop"/>
          <w:rFonts w:ascii="Calibri" w:hAnsi="Calibri" w:cs="Calibri"/>
          <w:sz w:val="22"/>
          <w:szCs w:val="22"/>
        </w:rPr>
        <w:t>En primer lugar, se reducirá el número de carriles vehiculares: ahora habrá un carril de circulación por sentido, además de carriles de giro. Los demás carriles, anteriormente utilizados por vehículos, se están reutilizando y rediseñando para peatones y ciclistas, y para contribuir a la construcción de cientos de nuevas viviendas orientadas al transporte público y desarrollos adicionales.</w:t>
      </w:r>
    </w:p>
    <w:p w14:paraId="5F8D9F8B" w14:textId="572E8A5C" w:rsidR="00425886" w:rsidRDefault="00425886" w:rsidP="0042588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12134602" w14:textId="38292C84" w:rsidR="00425886" w:rsidRDefault="004F6183" w:rsidP="00346BBE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 w:themeColor="text1"/>
        </w:rPr>
      </w:pPr>
      <w:r w:rsidRPr="004F6183">
        <w:rPr>
          <w:rFonts w:ascii="Calibri" w:eastAsia="Times New Roman" w:hAnsi="Calibri" w:cs="Calibri"/>
          <w:color w:val="000000" w:themeColor="text1"/>
        </w:rPr>
        <w:t>En segundo lugar, esta noche, desde la tarde del lunes 22 de septiembre hasta la madrugada del martes 23 de septiembre, el tráfico en dirección sur a lo largo del área de la parte baja de State Street se desviará a Orange Street y Olive Street para permitir que los equipos de trabajo establezcan el nuevo patrón de tráfico.</w:t>
      </w:r>
    </w:p>
    <w:p w14:paraId="35508B98" w14:textId="77777777" w:rsidR="004F6183" w:rsidRDefault="004F6183" w:rsidP="00346BBE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 w:themeColor="text1"/>
        </w:rPr>
      </w:pPr>
    </w:p>
    <w:p w14:paraId="617E5C6B" w14:textId="11970098" w:rsidR="004E76BD" w:rsidRDefault="00346BBE" w:rsidP="00346BB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 w:rsidRPr="00346BBE">
        <w:rPr>
          <w:rFonts w:ascii="Calibri" w:hAnsi="Calibri" w:cs="Calibri"/>
          <w:color w:val="000000" w:themeColor="text1"/>
          <w:sz w:val="22"/>
          <w:szCs w:val="22"/>
        </w:rPr>
        <w:t>Por lo demás, la carretera permanecerá abierta al tráfico mientras continúa la construcción de este proyecto. Gracias por su paciencia y cooperación mientras se realizan estas importantes obras viales. Esperamos con ilusión una nueva y mejorada zona baja de State Street en el futuro. ¡Cuídense y buenas noches!</w:t>
      </w:r>
    </w:p>
    <w:p w14:paraId="336488A3" w14:textId="77777777" w:rsidR="00346BBE" w:rsidRDefault="00346BBE" w:rsidP="00425886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</w:p>
    <w:p w14:paraId="36991227" w14:textId="6E4ED641" w:rsidR="002C0373" w:rsidRPr="00C40A39" w:rsidRDefault="00AC7326" w:rsidP="00425886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###</w:t>
      </w:r>
    </w:p>
    <w:sectPr w:rsidR="002C0373" w:rsidRPr="00C40A39" w:rsidSect="00295A4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746EC" w14:textId="77777777" w:rsidR="00A10E1C" w:rsidRDefault="00A10E1C" w:rsidP="00295A43">
      <w:pPr>
        <w:spacing w:after="0" w:line="240" w:lineRule="auto"/>
      </w:pPr>
      <w:r>
        <w:separator/>
      </w:r>
    </w:p>
  </w:endnote>
  <w:endnote w:type="continuationSeparator" w:id="0">
    <w:p w14:paraId="1E903F28" w14:textId="77777777" w:rsidR="00A10E1C" w:rsidRDefault="00A10E1C" w:rsidP="00295A43">
      <w:pPr>
        <w:spacing w:after="0" w:line="240" w:lineRule="auto"/>
      </w:pPr>
      <w:r>
        <w:continuationSeparator/>
      </w:r>
    </w:p>
  </w:endnote>
  <w:endnote w:type="continuationNotice" w:id="1">
    <w:p w14:paraId="38E53E6C" w14:textId="77777777" w:rsidR="00A10E1C" w:rsidRDefault="00A10E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E61D1" w14:textId="77777777" w:rsidR="00A10E1C" w:rsidRDefault="00A10E1C" w:rsidP="00295A43">
      <w:pPr>
        <w:spacing w:after="0" w:line="240" w:lineRule="auto"/>
      </w:pPr>
      <w:r>
        <w:separator/>
      </w:r>
    </w:p>
  </w:footnote>
  <w:footnote w:type="continuationSeparator" w:id="0">
    <w:p w14:paraId="75DDCE87" w14:textId="77777777" w:rsidR="00A10E1C" w:rsidRDefault="00A10E1C" w:rsidP="00295A43">
      <w:pPr>
        <w:spacing w:after="0" w:line="240" w:lineRule="auto"/>
      </w:pPr>
      <w:r>
        <w:continuationSeparator/>
      </w:r>
    </w:p>
  </w:footnote>
  <w:footnote w:type="continuationNotice" w:id="1">
    <w:p w14:paraId="62C893F9" w14:textId="77777777" w:rsidR="00A10E1C" w:rsidRDefault="00A10E1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8B"/>
    <w:rsid w:val="00003E42"/>
    <w:rsid w:val="00020D0A"/>
    <w:rsid w:val="00020D28"/>
    <w:rsid w:val="0002219C"/>
    <w:rsid w:val="00026548"/>
    <w:rsid w:val="00036A4C"/>
    <w:rsid w:val="00055259"/>
    <w:rsid w:val="00063973"/>
    <w:rsid w:val="000747D6"/>
    <w:rsid w:val="00075436"/>
    <w:rsid w:val="0009004E"/>
    <w:rsid w:val="00093B42"/>
    <w:rsid w:val="000A6196"/>
    <w:rsid w:val="000B1CBE"/>
    <w:rsid w:val="001048E2"/>
    <w:rsid w:val="00130DAF"/>
    <w:rsid w:val="00135F94"/>
    <w:rsid w:val="00142A5E"/>
    <w:rsid w:val="0015644A"/>
    <w:rsid w:val="001636A2"/>
    <w:rsid w:val="00163DA7"/>
    <w:rsid w:val="001734E9"/>
    <w:rsid w:val="00182FBC"/>
    <w:rsid w:val="001856C6"/>
    <w:rsid w:val="0019274B"/>
    <w:rsid w:val="001A0084"/>
    <w:rsid w:val="001A30EB"/>
    <w:rsid w:val="001A6C74"/>
    <w:rsid w:val="001C2CBF"/>
    <w:rsid w:val="001C5150"/>
    <w:rsid w:val="001D033F"/>
    <w:rsid w:val="001D26C9"/>
    <w:rsid w:val="001E106A"/>
    <w:rsid w:val="001E4379"/>
    <w:rsid w:val="002038EF"/>
    <w:rsid w:val="00251532"/>
    <w:rsid w:val="0025386C"/>
    <w:rsid w:val="00257265"/>
    <w:rsid w:val="00277B59"/>
    <w:rsid w:val="00292D2A"/>
    <w:rsid w:val="00295A43"/>
    <w:rsid w:val="002A49C6"/>
    <w:rsid w:val="002A6B00"/>
    <w:rsid w:val="002C0373"/>
    <w:rsid w:val="002C7CD1"/>
    <w:rsid w:val="002D1AA8"/>
    <w:rsid w:val="00325204"/>
    <w:rsid w:val="003318A4"/>
    <w:rsid w:val="00337BB3"/>
    <w:rsid w:val="00346BBE"/>
    <w:rsid w:val="00370A26"/>
    <w:rsid w:val="003819A5"/>
    <w:rsid w:val="003A3E5D"/>
    <w:rsid w:val="003D3D86"/>
    <w:rsid w:val="003D73A7"/>
    <w:rsid w:val="003F314C"/>
    <w:rsid w:val="003F78AE"/>
    <w:rsid w:val="00404AB5"/>
    <w:rsid w:val="004117A5"/>
    <w:rsid w:val="00425886"/>
    <w:rsid w:val="00427CDE"/>
    <w:rsid w:val="00476AB1"/>
    <w:rsid w:val="00477E3F"/>
    <w:rsid w:val="004A3807"/>
    <w:rsid w:val="004A4C28"/>
    <w:rsid w:val="004C3943"/>
    <w:rsid w:val="004E5E30"/>
    <w:rsid w:val="004E6B09"/>
    <w:rsid w:val="004E76BD"/>
    <w:rsid w:val="004F0B27"/>
    <w:rsid w:val="004F1061"/>
    <w:rsid w:val="004F6183"/>
    <w:rsid w:val="005101BF"/>
    <w:rsid w:val="00512A8B"/>
    <w:rsid w:val="00532660"/>
    <w:rsid w:val="005439ED"/>
    <w:rsid w:val="005475CA"/>
    <w:rsid w:val="00553FE3"/>
    <w:rsid w:val="005544CA"/>
    <w:rsid w:val="00557EB3"/>
    <w:rsid w:val="005656CD"/>
    <w:rsid w:val="00583544"/>
    <w:rsid w:val="005A4539"/>
    <w:rsid w:val="005B1DF0"/>
    <w:rsid w:val="005B2497"/>
    <w:rsid w:val="005C17D5"/>
    <w:rsid w:val="005E0FB4"/>
    <w:rsid w:val="005E592B"/>
    <w:rsid w:val="005E7F4A"/>
    <w:rsid w:val="00623A0E"/>
    <w:rsid w:val="00646BCF"/>
    <w:rsid w:val="00676B43"/>
    <w:rsid w:val="00692EDC"/>
    <w:rsid w:val="006A04AD"/>
    <w:rsid w:val="006A3F89"/>
    <w:rsid w:val="006B3136"/>
    <w:rsid w:val="006C75A7"/>
    <w:rsid w:val="006D3E9B"/>
    <w:rsid w:val="006F19E3"/>
    <w:rsid w:val="006F7173"/>
    <w:rsid w:val="00701F66"/>
    <w:rsid w:val="00713688"/>
    <w:rsid w:val="00720C4E"/>
    <w:rsid w:val="007250A6"/>
    <w:rsid w:val="0074059F"/>
    <w:rsid w:val="00747D1B"/>
    <w:rsid w:val="0075533D"/>
    <w:rsid w:val="007653CE"/>
    <w:rsid w:val="0076720C"/>
    <w:rsid w:val="00773C53"/>
    <w:rsid w:val="007B3AF6"/>
    <w:rsid w:val="007F2C69"/>
    <w:rsid w:val="007F52CB"/>
    <w:rsid w:val="00814807"/>
    <w:rsid w:val="00821A05"/>
    <w:rsid w:val="0082539C"/>
    <w:rsid w:val="00826137"/>
    <w:rsid w:val="008329F5"/>
    <w:rsid w:val="00834B81"/>
    <w:rsid w:val="008513AE"/>
    <w:rsid w:val="00853FAD"/>
    <w:rsid w:val="00854BB8"/>
    <w:rsid w:val="00856783"/>
    <w:rsid w:val="00874463"/>
    <w:rsid w:val="008929AA"/>
    <w:rsid w:val="008B2F17"/>
    <w:rsid w:val="008D5D7B"/>
    <w:rsid w:val="008E2DB2"/>
    <w:rsid w:val="008E4E26"/>
    <w:rsid w:val="008F02F9"/>
    <w:rsid w:val="0090413E"/>
    <w:rsid w:val="009066C5"/>
    <w:rsid w:val="0091418B"/>
    <w:rsid w:val="0092070F"/>
    <w:rsid w:val="00920DD2"/>
    <w:rsid w:val="00921167"/>
    <w:rsid w:val="009257E1"/>
    <w:rsid w:val="00925E01"/>
    <w:rsid w:val="00926097"/>
    <w:rsid w:val="00937592"/>
    <w:rsid w:val="009507A4"/>
    <w:rsid w:val="00950DFC"/>
    <w:rsid w:val="0096246E"/>
    <w:rsid w:val="0098728A"/>
    <w:rsid w:val="009A5082"/>
    <w:rsid w:val="009B72D4"/>
    <w:rsid w:val="009C20D7"/>
    <w:rsid w:val="009E3286"/>
    <w:rsid w:val="00A10E1C"/>
    <w:rsid w:val="00A21FFD"/>
    <w:rsid w:val="00A309B8"/>
    <w:rsid w:val="00A3677B"/>
    <w:rsid w:val="00A5580E"/>
    <w:rsid w:val="00A83855"/>
    <w:rsid w:val="00A84D88"/>
    <w:rsid w:val="00AA5084"/>
    <w:rsid w:val="00AA6CB0"/>
    <w:rsid w:val="00AB6CA7"/>
    <w:rsid w:val="00AC7326"/>
    <w:rsid w:val="00AD1E04"/>
    <w:rsid w:val="00AF3DE0"/>
    <w:rsid w:val="00AF57D3"/>
    <w:rsid w:val="00AF6735"/>
    <w:rsid w:val="00B02F9A"/>
    <w:rsid w:val="00B173C7"/>
    <w:rsid w:val="00B2698F"/>
    <w:rsid w:val="00B36019"/>
    <w:rsid w:val="00B4028C"/>
    <w:rsid w:val="00B555D5"/>
    <w:rsid w:val="00B57587"/>
    <w:rsid w:val="00B6765C"/>
    <w:rsid w:val="00B735C8"/>
    <w:rsid w:val="00B7428E"/>
    <w:rsid w:val="00B75F23"/>
    <w:rsid w:val="00B870CA"/>
    <w:rsid w:val="00B9197C"/>
    <w:rsid w:val="00B95094"/>
    <w:rsid w:val="00BB456E"/>
    <w:rsid w:val="00BB5FF1"/>
    <w:rsid w:val="00BE29F3"/>
    <w:rsid w:val="00BF0346"/>
    <w:rsid w:val="00C40271"/>
    <w:rsid w:val="00C40A39"/>
    <w:rsid w:val="00C63DC6"/>
    <w:rsid w:val="00C66474"/>
    <w:rsid w:val="00C670FB"/>
    <w:rsid w:val="00C85B68"/>
    <w:rsid w:val="00C9155B"/>
    <w:rsid w:val="00CA09EC"/>
    <w:rsid w:val="00CA52A8"/>
    <w:rsid w:val="00CB26A8"/>
    <w:rsid w:val="00CC5AF8"/>
    <w:rsid w:val="00CE733C"/>
    <w:rsid w:val="00D006BC"/>
    <w:rsid w:val="00D25BDB"/>
    <w:rsid w:val="00D31BF3"/>
    <w:rsid w:val="00D514EA"/>
    <w:rsid w:val="00D57EE1"/>
    <w:rsid w:val="00D76442"/>
    <w:rsid w:val="00D80F95"/>
    <w:rsid w:val="00D90095"/>
    <w:rsid w:val="00D912E0"/>
    <w:rsid w:val="00DB4A7B"/>
    <w:rsid w:val="00DB663B"/>
    <w:rsid w:val="00DC689D"/>
    <w:rsid w:val="00DE02B2"/>
    <w:rsid w:val="00DE78E6"/>
    <w:rsid w:val="00DF3855"/>
    <w:rsid w:val="00E14560"/>
    <w:rsid w:val="00E20263"/>
    <w:rsid w:val="00E32776"/>
    <w:rsid w:val="00E4193D"/>
    <w:rsid w:val="00E50D42"/>
    <w:rsid w:val="00EA1A5A"/>
    <w:rsid w:val="00EC2EEE"/>
    <w:rsid w:val="00ED1338"/>
    <w:rsid w:val="00ED2881"/>
    <w:rsid w:val="00EF1A85"/>
    <w:rsid w:val="00F10C87"/>
    <w:rsid w:val="00F10FEC"/>
    <w:rsid w:val="00F469D0"/>
    <w:rsid w:val="00F61BE6"/>
    <w:rsid w:val="00F64B3D"/>
    <w:rsid w:val="00F97815"/>
    <w:rsid w:val="00FA3F27"/>
    <w:rsid w:val="00FD0DAD"/>
    <w:rsid w:val="0C0D8413"/>
    <w:rsid w:val="0EB0D3A8"/>
    <w:rsid w:val="0EBCA299"/>
    <w:rsid w:val="106A25EB"/>
    <w:rsid w:val="2161D9C3"/>
    <w:rsid w:val="24036EB0"/>
    <w:rsid w:val="2905288D"/>
    <w:rsid w:val="2EDE95E1"/>
    <w:rsid w:val="34DF5625"/>
    <w:rsid w:val="35423E13"/>
    <w:rsid w:val="38275263"/>
    <w:rsid w:val="3918E8D5"/>
    <w:rsid w:val="3DC89EA0"/>
    <w:rsid w:val="405E12F8"/>
    <w:rsid w:val="4C9D5593"/>
    <w:rsid w:val="54AF9EF3"/>
    <w:rsid w:val="56A86601"/>
    <w:rsid w:val="56AA67FE"/>
    <w:rsid w:val="599FAEC9"/>
    <w:rsid w:val="5C702D78"/>
    <w:rsid w:val="5C73CACB"/>
    <w:rsid w:val="5D4CECD2"/>
    <w:rsid w:val="61614E8C"/>
    <w:rsid w:val="66DC4E10"/>
    <w:rsid w:val="68A5BFC6"/>
    <w:rsid w:val="68EF888C"/>
    <w:rsid w:val="69C8417D"/>
    <w:rsid w:val="6AF1065B"/>
    <w:rsid w:val="6E3A86E5"/>
    <w:rsid w:val="73244F2A"/>
    <w:rsid w:val="74B0D9D8"/>
    <w:rsid w:val="7909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11D12C"/>
  <w15:chartTrackingRefBased/>
  <w15:docId w15:val="{D2C3C683-AB9F-4065-A565-9757347B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A8B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12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12A8B"/>
  </w:style>
  <w:style w:type="character" w:customStyle="1" w:styleId="eop">
    <w:name w:val="eop"/>
    <w:basedOn w:val="DefaultParagraphFont"/>
    <w:rsid w:val="00512A8B"/>
  </w:style>
  <w:style w:type="character" w:customStyle="1" w:styleId="contextualspellingandgrammarerror">
    <w:name w:val="contextualspellingandgrammarerror"/>
    <w:basedOn w:val="DefaultParagraphFont"/>
    <w:rsid w:val="00512A8B"/>
  </w:style>
  <w:style w:type="character" w:customStyle="1" w:styleId="spellingerror">
    <w:name w:val="spellingerror"/>
    <w:basedOn w:val="DefaultParagraphFont"/>
    <w:rsid w:val="00512A8B"/>
  </w:style>
  <w:style w:type="paragraph" w:customStyle="1" w:styleId="xxmsonormal">
    <w:name w:val="x_x_msonormal"/>
    <w:basedOn w:val="Normal"/>
    <w:rsid w:val="00512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12A8B"/>
  </w:style>
  <w:style w:type="paragraph" w:styleId="Header">
    <w:name w:val="header"/>
    <w:basedOn w:val="Normal"/>
    <w:link w:val="HeaderChar"/>
    <w:uiPriority w:val="99"/>
    <w:unhideWhenUsed/>
    <w:rsid w:val="00295A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A4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95A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A43"/>
    <w:rPr>
      <w:sz w:val="22"/>
      <w:szCs w:val="22"/>
    </w:rPr>
  </w:style>
  <w:style w:type="paragraph" w:styleId="Revision">
    <w:name w:val="Revision"/>
    <w:hidden/>
    <w:uiPriority w:val="99"/>
    <w:semiHidden/>
    <w:rsid w:val="00D006B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3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2813</Characters>
  <Application>Microsoft Office Word</Application>
  <DocSecurity>4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Brennan Coursey</dc:creator>
  <cp:keywords/>
  <dc:description/>
  <cp:lastModifiedBy>Justin Elicker</cp:lastModifiedBy>
  <cp:revision>39</cp:revision>
  <cp:lastPrinted>2023-12-22T08:42:00Z</cp:lastPrinted>
  <dcterms:created xsi:type="dcterms:W3CDTF">2025-09-22T19:07:00Z</dcterms:created>
  <dcterms:modified xsi:type="dcterms:W3CDTF">2025-09-22T17:02:00Z</dcterms:modified>
</cp:coreProperties>
</file>